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18D2F" w14:textId="28783C05" w:rsidR="00712560" w:rsidRPr="00712560" w:rsidRDefault="00712560" w:rsidP="00712560">
      <w:r>
        <w:t>O</w:t>
      </w:r>
      <w:r w:rsidRPr="00712560">
        <w:t>świadczenie o powierzeniu wykonywania pracy cudzoziemcowi składane jest wyłącznie elektronicznie za pośrednictwem portalu praca.gov.pl.</w:t>
      </w:r>
    </w:p>
    <w:p w14:paraId="1A82033E" w14:textId="77777777" w:rsidR="00712560" w:rsidRPr="00712560" w:rsidRDefault="00712560" w:rsidP="00712560">
      <w:pPr>
        <w:rPr>
          <w:b/>
          <w:bCs/>
        </w:rPr>
      </w:pPr>
      <w:r w:rsidRPr="00712560">
        <w:rPr>
          <w:b/>
          <w:bCs/>
        </w:rPr>
        <w:t>Jak złożyć oświadczenie?</w:t>
      </w:r>
    </w:p>
    <w:p w14:paraId="08C319B9" w14:textId="77777777" w:rsidR="00712560" w:rsidRPr="00712560" w:rsidRDefault="00712560" w:rsidP="00712560">
      <w:r w:rsidRPr="00712560">
        <w:t>Po zalogowaniu do portalu praca.gov.pl należy wybrać:</w:t>
      </w:r>
    </w:p>
    <w:p w14:paraId="3FBE8A86" w14:textId="77777777" w:rsidR="00712560" w:rsidRPr="00712560" w:rsidRDefault="00712560" w:rsidP="00712560">
      <w:r w:rsidRPr="00712560">
        <w:rPr>
          <w:b/>
          <w:bCs/>
        </w:rPr>
        <w:t>Usługi elektroniczne → Usługi dla organizacji</w:t>
      </w:r>
      <w:r w:rsidRPr="00712560">
        <w:t xml:space="preserve"> (lub </w:t>
      </w:r>
      <w:r w:rsidRPr="00712560">
        <w:rPr>
          <w:b/>
          <w:bCs/>
        </w:rPr>
        <w:t>Usługi dla osoby fizycznej</w:t>
      </w:r>
      <w:r w:rsidRPr="00712560">
        <w:t xml:space="preserve">, jeśli dotyczy) → </w:t>
      </w:r>
      <w:r w:rsidRPr="00712560">
        <w:rPr>
          <w:b/>
          <w:bCs/>
        </w:rPr>
        <w:t>Zatrudnianie cudzoziemców</w:t>
      </w:r>
      <w:r w:rsidRPr="00712560">
        <w:t xml:space="preserve"> → </w:t>
      </w:r>
      <w:r w:rsidRPr="00712560">
        <w:rPr>
          <w:b/>
          <w:bCs/>
        </w:rPr>
        <w:t>Oświadczenia o powierzeniu wykonywania pracy cudzoziemcowi</w:t>
      </w:r>
      <w:r w:rsidRPr="00712560">
        <w:t xml:space="preserve"> → </w:t>
      </w:r>
      <w:r w:rsidRPr="00712560">
        <w:rPr>
          <w:b/>
          <w:bCs/>
        </w:rPr>
        <w:t>Oświadczenie o powierzeniu wykonywania pracy cudzoziemcowi (PSZ-OPPC)</w:t>
      </w:r>
      <w:r w:rsidRPr="00712560">
        <w:t>.</w:t>
      </w:r>
    </w:p>
    <w:p w14:paraId="0BD518FD" w14:textId="77777777" w:rsidR="00712560" w:rsidRPr="00712560" w:rsidRDefault="00712560" w:rsidP="00712560">
      <w:pPr>
        <w:rPr>
          <w:b/>
          <w:bCs/>
        </w:rPr>
      </w:pPr>
      <w:r w:rsidRPr="00712560">
        <w:rPr>
          <w:b/>
          <w:bCs/>
        </w:rPr>
        <w:t>Dokumenty wymagane do złożenia oświadczenia</w:t>
      </w:r>
    </w:p>
    <w:p w14:paraId="092C6161" w14:textId="77777777" w:rsidR="00712560" w:rsidRPr="00712560" w:rsidRDefault="00712560" w:rsidP="00712560">
      <w:r w:rsidRPr="00712560">
        <w:t>Do wniosku należy dołączyć:</w:t>
      </w:r>
    </w:p>
    <w:p w14:paraId="06A073F3" w14:textId="77777777" w:rsidR="00712560" w:rsidRPr="00712560" w:rsidRDefault="00712560" w:rsidP="00712560">
      <w:pPr>
        <w:numPr>
          <w:ilvl w:val="0"/>
          <w:numId w:val="4"/>
        </w:numPr>
      </w:pPr>
      <w:r w:rsidRPr="00712560">
        <w:t>Oświadczenie podmiotu powierzającego pracę o niekaralności (zgodne ze stanem faktycznym na dzień złożenia oświadczenia).</w:t>
      </w:r>
    </w:p>
    <w:p w14:paraId="548CDD1C" w14:textId="77777777" w:rsidR="00712560" w:rsidRPr="00712560" w:rsidRDefault="00712560" w:rsidP="00712560">
      <w:pPr>
        <w:numPr>
          <w:ilvl w:val="0"/>
          <w:numId w:val="4"/>
        </w:numPr>
      </w:pPr>
      <w:r w:rsidRPr="00712560">
        <w:t>Oświadczenie o posiadaniu środków finansowych oraz oświadczenie o wiedzy podmiotu, że cudzoziemiec nie był ukarany.</w:t>
      </w:r>
    </w:p>
    <w:p w14:paraId="3B0B5EFA" w14:textId="77777777" w:rsidR="00712560" w:rsidRPr="00712560" w:rsidRDefault="00712560" w:rsidP="00712560">
      <w:pPr>
        <w:numPr>
          <w:ilvl w:val="0"/>
          <w:numId w:val="4"/>
        </w:numPr>
      </w:pPr>
      <w:r w:rsidRPr="00712560">
        <w:t>Dowód wniesienia opłaty w wysokości 400 zł.</w:t>
      </w:r>
    </w:p>
    <w:p w14:paraId="3E477490" w14:textId="77777777" w:rsidR="00712560" w:rsidRPr="00712560" w:rsidRDefault="00712560" w:rsidP="00712560">
      <w:pPr>
        <w:numPr>
          <w:ilvl w:val="0"/>
          <w:numId w:val="4"/>
        </w:numPr>
      </w:pPr>
      <w:r w:rsidRPr="00712560">
        <w:t>Cyfrowe odwzorowanie (skan) wszystkich wypełnionych stron dokumentu podróży cudzoziemca.</w:t>
      </w:r>
    </w:p>
    <w:p w14:paraId="564F86B0" w14:textId="77777777" w:rsidR="00712560" w:rsidRPr="00712560" w:rsidRDefault="00712560" w:rsidP="00712560">
      <w:pPr>
        <w:numPr>
          <w:ilvl w:val="0"/>
          <w:numId w:val="4"/>
        </w:numPr>
      </w:pPr>
      <w:r w:rsidRPr="00712560">
        <w:t>Dokumenty potwierdzające kwalifikacje zawodowe – wyłącznie w przypadku zawodów regulowanych.</w:t>
      </w:r>
    </w:p>
    <w:p w14:paraId="43EEE7A0" w14:textId="77777777" w:rsidR="00712560" w:rsidRPr="00712560" w:rsidRDefault="00712560" w:rsidP="00712560">
      <w:r w:rsidRPr="00712560">
        <w:rPr>
          <w:b/>
          <w:bCs/>
        </w:rPr>
        <w:t>Wzory wymaganych oświadczeń dostępne są do pobrania na stronie internetowej Powiatowego Urzędu Pracy w Piszu:</w:t>
      </w:r>
    </w:p>
    <w:p w14:paraId="3F38CF39" w14:textId="77777777" w:rsidR="00712560" w:rsidRPr="00712560" w:rsidRDefault="00712560" w:rsidP="00712560">
      <w:hyperlink r:id="rId5" w:history="1">
        <w:r w:rsidRPr="00712560">
          <w:rPr>
            <w:rStyle w:val="Hipercze"/>
          </w:rPr>
          <w:t>https://pisz.praca.gov.pl/-/6173984-zatrudnienie-cudzoziemcow-na-podstawie-oswiadczenia-o-powierzeniu-wykonywania-pracy-cudzoziemcowi</w:t>
        </w:r>
      </w:hyperlink>
    </w:p>
    <w:p w14:paraId="01729F58" w14:textId="77777777" w:rsidR="00712560" w:rsidRPr="00712560" w:rsidRDefault="00712560" w:rsidP="00712560">
      <w:pPr>
        <w:rPr>
          <w:b/>
          <w:bCs/>
        </w:rPr>
      </w:pPr>
      <w:r w:rsidRPr="00712560">
        <w:rPr>
          <w:b/>
          <w:bCs/>
        </w:rPr>
        <w:t>Ważne!</w:t>
      </w:r>
    </w:p>
    <w:p w14:paraId="25579A15" w14:textId="77777777" w:rsidR="00712560" w:rsidRPr="00712560" w:rsidRDefault="00712560" w:rsidP="00712560">
      <w:r w:rsidRPr="00712560">
        <w:t>Wszystkie załączane dokumenty muszą być podpisane elektronicznie oraz zapisane w formacie PDF.</w:t>
      </w:r>
    </w:p>
    <w:p w14:paraId="2CBEEA6D" w14:textId="77777777" w:rsidR="00712560" w:rsidRPr="00712560" w:rsidRDefault="00712560" w:rsidP="00712560">
      <w:r w:rsidRPr="00712560">
        <w:t>Dokumenty można podpisać:</w:t>
      </w:r>
    </w:p>
    <w:p w14:paraId="333431ED" w14:textId="77777777" w:rsidR="00712560" w:rsidRPr="00712560" w:rsidRDefault="00712560" w:rsidP="00712560">
      <w:pPr>
        <w:numPr>
          <w:ilvl w:val="0"/>
          <w:numId w:val="5"/>
        </w:numPr>
      </w:pPr>
      <w:r w:rsidRPr="00712560">
        <w:t>profilem zaufanym (podpis zaufany),</w:t>
      </w:r>
    </w:p>
    <w:p w14:paraId="746C1684" w14:textId="77777777" w:rsidR="00712560" w:rsidRPr="00712560" w:rsidRDefault="00712560" w:rsidP="00712560">
      <w:pPr>
        <w:numPr>
          <w:ilvl w:val="0"/>
          <w:numId w:val="5"/>
        </w:numPr>
      </w:pPr>
      <w:r w:rsidRPr="00712560">
        <w:t>e-dowodem (podpis osobisty),</w:t>
      </w:r>
    </w:p>
    <w:p w14:paraId="71A8BE19" w14:textId="77777777" w:rsidR="00712560" w:rsidRPr="00712560" w:rsidRDefault="00712560" w:rsidP="00712560">
      <w:pPr>
        <w:numPr>
          <w:ilvl w:val="0"/>
          <w:numId w:val="5"/>
        </w:numPr>
      </w:pPr>
      <w:r w:rsidRPr="00712560">
        <w:t>certyfikatem kwalifikowanym (podpis kwalifikowany).</w:t>
      </w:r>
    </w:p>
    <w:p w14:paraId="600A0269" w14:textId="77777777" w:rsidR="00712560" w:rsidRPr="00290A01" w:rsidRDefault="00712560" w:rsidP="00712560">
      <w:pPr>
        <w:pStyle w:val="isselectedend"/>
        <w:rPr>
          <w:rFonts w:asciiTheme="minorHAnsi" w:hAnsiTheme="minorHAnsi"/>
        </w:rPr>
      </w:pPr>
      <w:r w:rsidRPr="00290A01">
        <w:rPr>
          <w:rFonts w:asciiTheme="minorHAnsi" w:hAnsiTheme="minorHAnsi"/>
        </w:rPr>
        <w:t>Bezpłatna usługa podpisywania dokumentów elektronicznych dostępna jest pod adresem:</w:t>
      </w:r>
    </w:p>
    <w:p w14:paraId="7EEBA30A" w14:textId="77777777" w:rsidR="00712560" w:rsidRPr="00712560" w:rsidRDefault="00712560" w:rsidP="00712560">
      <w:hyperlink r:id="rId6" w:history="1">
        <w:r w:rsidRPr="00712560">
          <w:rPr>
            <w:rStyle w:val="Hipercze"/>
          </w:rPr>
          <w:t>https://www.gov.pl/web/gov/podpisz-dokument-elektronicznie-wykorzystaj-podpis-zaufany</w:t>
        </w:r>
      </w:hyperlink>
    </w:p>
    <w:p w14:paraId="5A9A5ED0" w14:textId="77777777" w:rsidR="00290A01" w:rsidRDefault="00290A01" w:rsidP="00290A01">
      <w:pPr>
        <w:rPr>
          <w:b/>
          <w:bCs/>
        </w:rPr>
      </w:pPr>
    </w:p>
    <w:p w14:paraId="3EAE68E2" w14:textId="77777777" w:rsidR="00290A01" w:rsidRDefault="00290A01" w:rsidP="00290A01">
      <w:pPr>
        <w:rPr>
          <w:b/>
          <w:bCs/>
        </w:rPr>
      </w:pPr>
    </w:p>
    <w:p w14:paraId="24DF3F12" w14:textId="77777777" w:rsidR="009C4A36" w:rsidRDefault="009C4A36" w:rsidP="00290A01">
      <w:pPr>
        <w:rPr>
          <w:b/>
          <w:bCs/>
        </w:rPr>
      </w:pPr>
    </w:p>
    <w:p w14:paraId="3291A16A" w14:textId="5608A643" w:rsidR="00290A01" w:rsidRPr="00290A01" w:rsidRDefault="00290A01" w:rsidP="00290A01">
      <w:pPr>
        <w:rPr>
          <w:b/>
          <w:bCs/>
        </w:rPr>
      </w:pPr>
      <w:r w:rsidRPr="00290A01">
        <w:rPr>
          <w:b/>
          <w:bCs/>
        </w:rPr>
        <w:lastRenderedPageBreak/>
        <w:t xml:space="preserve">Opłata za złożenie oświadczenia o powierzeniu wykonywania pracy cudzoziemcowi wynosi </w:t>
      </w:r>
      <w:r w:rsidR="009C4A36">
        <w:rPr>
          <w:b/>
          <w:bCs/>
        </w:rPr>
        <w:br/>
      </w:r>
      <w:r w:rsidRPr="00290A01">
        <w:rPr>
          <w:b/>
          <w:bCs/>
        </w:rPr>
        <w:t>400 zł.</w:t>
      </w:r>
    </w:p>
    <w:p w14:paraId="6D45B53D" w14:textId="77777777" w:rsidR="00712560" w:rsidRPr="00712560" w:rsidRDefault="00712560" w:rsidP="00712560">
      <w:r w:rsidRPr="00712560">
        <w:t xml:space="preserve">Podmiot posiadający siedzibę lub miejsce stałego pobytu na terenie Powiatu </w:t>
      </w:r>
      <w:proofErr w:type="spellStart"/>
      <w:r w:rsidRPr="00712560">
        <w:t>Piskiego</w:t>
      </w:r>
      <w:proofErr w:type="spellEnd"/>
      <w:r w:rsidRPr="00712560">
        <w:t xml:space="preserve"> wnosi opłatę na rachunek:</w:t>
      </w:r>
    </w:p>
    <w:p w14:paraId="2646E477" w14:textId="77777777" w:rsidR="00712560" w:rsidRPr="00712560" w:rsidRDefault="00712560" w:rsidP="00712560">
      <w:r w:rsidRPr="00712560">
        <w:rPr>
          <w:b/>
          <w:bCs/>
        </w:rPr>
        <w:t>Powiat Piski</w:t>
      </w:r>
      <w:r w:rsidRPr="00712560">
        <w:br/>
      </w:r>
      <w:r w:rsidRPr="00712560">
        <w:rPr>
          <w:b/>
          <w:bCs/>
        </w:rPr>
        <w:t>94 9364 0000 2002 0836 7015 0022</w:t>
      </w:r>
    </w:p>
    <w:p w14:paraId="08B77416" w14:textId="77777777" w:rsidR="00712560" w:rsidRPr="00712560" w:rsidRDefault="00712560" w:rsidP="00712560">
      <w:r w:rsidRPr="00712560">
        <w:t>W tytule przelewu należy wpisać:</w:t>
      </w:r>
    </w:p>
    <w:p w14:paraId="00ED3515" w14:textId="77777777" w:rsidR="00712560" w:rsidRPr="00712560" w:rsidRDefault="00712560" w:rsidP="00712560">
      <w:r w:rsidRPr="00712560">
        <w:rPr>
          <w:b/>
          <w:bCs/>
        </w:rPr>
        <w:t>Imię i nazwisko cudzoziemca – opłata w związku ze złożeniem oświadczenia o powierzeniu pracy cudzoziemcowi.</w:t>
      </w:r>
    </w:p>
    <w:p w14:paraId="2C603267" w14:textId="77777777" w:rsidR="00712560" w:rsidRPr="00712560" w:rsidRDefault="00712560" w:rsidP="00712560">
      <w:pPr>
        <w:rPr>
          <w:b/>
          <w:bCs/>
        </w:rPr>
      </w:pPr>
      <w:r w:rsidRPr="00712560">
        <w:rPr>
          <w:b/>
          <w:bCs/>
        </w:rPr>
        <w:t>Kto może wykonywać pracę na podstawie oświadczenia?</w:t>
      </w:r>
    </w:p>
    <w:p w14:paraId="017A581A" w14:textId="77777777" w:rsidR="00712560" w:rsidRPr="00712560" w:rsidRDefault="00712560" w:rsidP="00712560">
      <w:r w:rsidRPr="00712560">
        <w:t>Pracę na podstawie oświadczenia mogą wykonywać obywatele:</w:t>
      </w:r>
    </w:p>
    <w:p w14:paraId="4D927B87" w14:textId="77777777" w:rsidR="00712560" w:rsidRPr="00712560" w:rsidRDefault="00712560" w:rsidP="00712560">
      <w:pPr>
        <w:numPr>
          <w:ilvl w:val="0"/>
          <w:numId w:val="6"/>
        </w:numPr>
      </w:pPr>
      <w:r w:rsidRPr="00712560">
        <w:t>Armenii,</w:t>
      </w:r>
    </w:p>
    <w:p w14:paraId="0799D455" w14:textId="77777777" w:rsidR="00712560" w:rsidRPr="00712560" w:rsidRDefault="00712560" w:rsidP="00712560">
      <w:pPr>
        <w:numPr>
          <w:ilvl w:val="0"/>
          <w:numId w:val="6"/>
        </w:numPr>
      </w:pPr>
      <w:r w:rsidRPr="00712560">
        <w:t>Białorusi,</w:t>
      </w:r>
    </w:p>
    <w:p w14:paraId="337385E4" w14:textId="77777777" w:rsidR="00712560" w:rsidRPr="00712560" w:rsidRDefault="00712560" w:rsidP="00712560">
      <w:pPr>
        <w:numPr>
          <w:ilvl w:val="0"/>
          <w:numId w:val="6"/>
        </w:numPr>
      </w:pPr>
      <w:r w:rsidRPr="00712560">
        <w:t>Mołdawii,</w:t>
      </w:r>
    </w:p>
    <w:p w14:paraId="71E43A77" w14:textId="77777777" w:rsidR="00712560" w:rsidRPr="00712560" w:rsidRDefault="00712560" w:rsidP="00712560">
      <w:pPr>
        <w:numPr>
          <w:ilvl w:val="0"/>
          <w:numId w:val="6"/>
        </w:numPr>
      </w:pPr>
      <w:r w:rsidRPr="00712560">
        <w:t>Ukrainy,</w:t>
      </w:r>
    </w:p>
    <w:p w14:paraId="5BA3E1BD" w14:textId="77777777" w:rsidR="00712560" w:rsidRPr="00712560" w:rsidRDefault="00712560" w:rsidP="00712560">
      <w:r w:rsidRPr="00712560">
        <w:t>przebywający legalnie na terytorium Polski, między innymi na podstawie:</w:t>
      </w:r>
    </w:p>
    <w:p w14:paraId="3917E8E7" w14:textId="77777777" w:rsidR="00712560" w:rsidRPr="00712560" w:rsidRDefault="00712560" w:rsidP="00712560">
      <w:pPr>
        <w:numPr>
          <w:ilvl w:val="0"/>
          <w:numId w:val="7"/>
        </w:numPr>
      </w:pPr>
      <w:r w:rsidRPr="00712560">
        <w:t>wiz uprawniających do wykonywania pracy,</w:t>
      </w:r>
    </w:p>
    <w:p w14:paraId="654EA634" w14:textId="77777777" w:rsidR="00712560" w:rsidRPr="00712560" w:rsidRDefault="00712560" w:rsidP="00712560">
      <w:pPr>
        <w:numPr>
          <w:ilvl w:val="0"/>
          <w:numId w:val="7"/>
        </w:numPr>
      </w:pPr>
      <w:r w:rsidRPr="00712560">
        <w:t>zezwoleń na pobyt czasowy uprawniających do pracy,</w:t>
      </w:r>
    </w:p>
    <w:p w14:paraId="154B1340" w14:textId="77777777" w:rsidR="00712560" w:rsidRPr="00712560" w:rsidRDefault="00712560" w:rsidP="00712560">
      <w:pPr>
        <w:numPr>
          <w:ilvl w:val="0"/>
          <w:numId w:val="7"/>
        </w:numPr>
      </w:pPr>
      <w:r w:rsidRPr="00712560">
        <w:t xml:space="preserve">dokumentów pobytowych wydanych przez inne państwa obszaru </w:t>
      </w:r>
      <w:proofErr w:type="spellStart"/>
      <w:r w:rsidRPr="00712560">
        <w:t>Schengen</w:t>
      </w:r>
      <w:proofErr w:type="spellEnd"/>
      <w:r w:rsidRPr="00712560">
        <w:t>,</w:t>
      </w:r>
    </w:p>
    <w:p w14:paraId="7C2E497A" w14:textId="77777777" w:rsidR="00712560" w:rsidRPr="00712560" w:rsidRDefault="00712560" w:rsidP="00712560">
      <w:pPr>
        <w:numPr>
          <w:ilvl w:val="0"/>
          <w:numId w:val="7"/>
        </w:numPr>
      </w:pPr>
      <w:r w:rsidRPr="00712560">
        <w:t>ruchu bezwizowego – jeżeli przepisy dopuszczają wykonywanie pracy.</w:t>
      </w:r>
    </w:p>
    <w:p w14:paraId="16C5B540" w14:textId="77777777" w:rsidR="00712560" w:rsidRPr="00712560" w:rsidRDefault="00712560" w:rsidP="00712560">
      <w:r w:rsidRPr="00712560">
        <w:t>Przed złożeniem oświadczenia należy upewnić się, że cudzoziemiec posiada dokument pobytowy uprawniający do wykonywania pracy na terytorium Polski.</w:t>
      </w:r>
    </w:p>
    <w:p w14:paraId="2E715CC1" w14:textId="4A863242" w:rsidR="002721A9" w:rsidRDefault="002721A9" w:rsidP="00E7166F"/>
    <w:sectPr w:rsidR="002721A9" w:rsidSect="001D7A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45E55"/>
    <w:multiLevelType w:val="multilevel"/>
    <w:tmpl w:val="3F46E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D03E6B"/>
    <w:multiLevelType w:val="multilevel"/>
    <w:tmpl w:val="AB825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50353F"/>
    <w:multiLevelType w:val="multilevel"/>
    <w:tmpl w:val="F84C3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095DDB"/>
    <w:multiLevelType w:val="multilevel"/>
    <w:tmpl w:val="D6CAC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4C7C03"/>
    <w:multiLevelType w:val="multilevel"/>
    <w:tmpl w:val="86282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991F46"/>
    <w:multiLevelType w:val="multilevel"/>
    <w:tmpl w:val="F5E03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920D6A"/>
    <w:multiLevelType w:val="multilevel"/>
    <w:tmpl w:val="7DCA4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7461885">
    <w:abstractNumId w:val="0"/>
  </w:num>
  <w:num w:numId="2" w16cid:durableId="338774576">
    <w:abstractNumId w:val="1"/>
  </w:num>
  <w:num w:numId="3" w16cid:durableId="574319070">
    <w:abstractNumId w:val="4"/>
  </w:num>
  <w:num w:numId="4" w16cid:durableId="1717505507">
    <w:abstractNumId w:val="2"/>
  </w:num>
  <w:num w:numId="5" w16cid:durableId="1180697595">
    <w:abstractNumId w:val="5"/>
  </w:num>
  <w:num w:numId="6" w16cid:durableId="1354188185">
    <w:abstractNumId w:val="6"/>
  </w:num>
  <w:num w:numId="7" w16cid:durableId="14061499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1A9"/>
    <w:rsid w:val="000059C4"/>
    <w:rsid w:val="00052E48"/>
    <w:rsid w:val="001D7ACF"/>
    <w:rsid w:val="002721A9"/>
    <w:rsid w:val="00290A01"/>
    <w:rsid w:val="005C5283"/>
    <w:rsid w:val="00605F0F"/>
    <w:rsid w:val="00712560"/>
    <w:rsid w:val="00847854"/>
    <w:rsid w:val="00861160"/>
    <w:rsid w:val="009C2D32"/>
    <w:rsid w:val="009C4A36"/>
    <w:rsid w:val="00A83654"/>
    <w:rsid w:val="00CC605D"/>
    <w:rsid w:val="00D6044D"/>
    <w:rsid w:val="00D954EE"/>
    <w:rsid w:val="00E7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98645"/>
  <w15:chartTrackingRefBased/>
  <w15:docId w15:val="{CF988FE8-3E23-4458-9528-DC8AD5899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721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721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21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21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21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21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721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21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721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21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2721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21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21A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721A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21A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721A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721A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721A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721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721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21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721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721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721A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721A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721A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721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721A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721A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6044D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044D"/>
    <w:rPr>
      <w:color w:val="605E5C"/>
      <w:shd w:val="clear" w:color="auto" w:fill="E1DFDD"/>
    </w:rPr>
  </w:style>
  <w:style w:type="paragraph" w:customStyle="1" w:styleId="isselectedend">
    <w:name w:val="isselectedend"/>
    <w:basedOn w:val="Normalny"/>
    <w:rsid w:val="00712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712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gov/podpisz-dokument-elektronicznie-wykorzystaj-podpis-zaufany" TargetMode="External"/><Relationship Id="rId5" Type="http://schemas.openxmlformats.org/officeDocument/2006/relationships/hyperlink" Target="https://pisz.praca.gov.pl/-/6173984-zatrudnienie-cudzoziemcow-na-podstawie-oswiadczenia-o-powierzeniu-wykonywania-pracy-cudzoziemcow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415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Miłosek</dc:creator>
  <cp:keywords/>
  <dc:description/>
  <cp:lastModifiedBy>Bogumiła Miłosek</cp:lastModifiedBy>
  <cp:revision>10</cp:revision>
  <cp:lastPrinted>2026-06-03T10:32:00Z</cp:lastPrinted>
  <dcterms:created xsi:type="dcterms:W3CDTF">2026-04-21T09:18:00Z</dcterms:created>
  <dcterms:modified xsi:type="dcterms:W3CDTF">2026-06-03T11:13:00Z</dcterms:modified>
</cp:coreProperties>
</file>